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6C4CD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F43F574" wp14:editId="0D2C2023">
            <wp:extent cx="865505" cy="609600"/>
            <wp:effectExtent l="0" t="0" r="0" b="0"/>
            <wp:docPr id="9" name="صورة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6C4CDE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كلية الاقتصاد المنزلي</w:t>
      </w:r>
    </w:p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6C4CDE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وحدة ضمان الجودة والاعتماد</w:t>
      </w:r>
    </w:p>
    <w:p w:rsidR="006C4CDE" w:rsidRPr="006C4CDE" w:rsidRDefault="006C4CDE" w:rsidP="006C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rtl/>
        </w:rPr>
      </w:pPr>
      <w:r w:rsidRPr="006C4CDE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</w:rPr>
        <w:t>تقويم العميد لعضو هيئة التدريس</w:t>
      </w:r>
    </w:p>
    <w:p w:rsidR="006C4CDE" w:rsidRPr="006C4CDE" w:rsidRDefault="006C4CDE" w:rsidP="006C4CDE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4CDE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حرصًا من الكلية على تحسين فاعلية التدريس كمتطلب أساس لضمان جودة برامجها وتطوير فاعلية العملية التعليمية نضع بين يديكم استبيان تقويم أداء عضو هيئة التدريس. </w:t>
      </w:r>
    </w:p>
    <w:p w:rsidR="006C4CDE" w:rsidRPr="006C4CDE" w:rsidRDefault="006C4CDE" w:rsidP="006C4CDE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4CDE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يتكون الاستبيان من 20 عبارة تمثل جوانب الأداء الأساسية للمدرس، وتم تحديد أوزان مختلفة لكل عبارة من 1-5، بحسب مستوى موافقتكم عن فاعلية أدائه. </w:t>
      </w:r>
    </w:p>
    <w:p w:rsidR="006C4CDE" w:rsidRPr="006C4CDE" w:rsidRDefault="006C4CDE" w:rsidP="006C4CDE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4CDE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5 = ممتاز، 4 = جيد جدا ، 3 = جيد ، 2 = مقبول، 1 = ضعيف . ضع علامة ( </w:t>
      </w:r>
      <w:r w:rsidRPr="006C4CDE">
        <w:rPr>
          <w:rFonts w:ascii="Times New Roman" w:eastAsia="Times New Roman" w:hAnsi="Times New Roman" w:cs="Simplified Arabic"/>
          <w:sz w:val="28"/>
          <w:szCs w:val="28"/>
          <w:lang w:bidi="ar-YE"/>
        </w:rPr>
        <w:t></w:t>
      </w:r>
      <w:r w:rsidRPr="006C4CDE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 ) أسفل الوزن الذي يعبر عن رأيكم.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4341"/>
        <w:gridCol w:w="554"/>
        <w:gridCol w:w="554"/>
        <w:gridCol w:w="688"/>
        <w:gridCol w:w="688"/>
        <w:gridCol w:w="553"/>
      </w:tblGrid>
      <w:tr w:rsidR="006C4CDE" w:rsidRPr="006C4CDE" w:rsidTr="00FD6DC3">
        <w:trPr>
          <w:tblHeader/>
        </w:trPr>
        <w:tc>
          <w:tcPr>
            <w:tcW w:w="751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  <w:lang w:bidi="ar-YE"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  <w:lang w:bidi="ar-YE"/>
              </w:rPr>
              <w:t>الرقم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معايير التقويم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4CDE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1</w:t>
            </w: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يحترم قرارات القسم والكلية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يلتزم بحضور اجتماعات القسم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يسلم أسئلة </w:t>
            </w: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الامتحانات في الموعد المحدد 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يسلم نتائج الأعمال الفصلية في الوقت المحدد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يلتزم بمواعيد مراقبة الامتحانات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يتمتع بعلاقات اجتماعية طيبة مع الطلبة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يحظى باحترام زملائه في القسم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يؤدي المهام الموكلة إليه من قبل رئيس القسم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يبادر في حل مشكلات القسم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يشارك في الفعاليات</w:t>
            </w: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والسمنارات البحثية 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يشارك في أنشطة القسم والكلية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يُعرف بكفاءته العلمية في مجال تخصصه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يشارك بفاعلية في الإشراف على الرسائل العلمية ومناقشتها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موجود في القسم والكلية وقليل الغياب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4CDE" w:rsidRPr="006C4CDE" w:rsidTr="00FD6DC3">
        <w:tc>
          <w:tcPr>
            <w:tcW w:w="751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432" w:type="dxa"/>
            <w:shd w:val="clear" w:color="auto" w:fill="auto"/>
          </w:tcPr>
          <w:p w:rsidR="006C4CDE" w:rsidRPr="006C4CDE" w:rsidRDefault="006C4CDE" w:rsidP="006C4CD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4CD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يتمتع بأفكار رائدة تساهم في تطوير القسم/ الكلية</w:t>
            </w: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4CDE" w:rsidRPr="006C4CDE" w:rsidRDefault="006C4CDE" w:rsidP="006C4CDE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</w:tbl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CDE">
        <w:rPr>
          <w:rFonts w:ascii="Times New Roman" w:eastAsia="Times New Roman" w:hAnsi="Times New Roman" w:cs="Times New Roman" w:hint="cs"/>
          <w:sz w:val="27"/>
          <w:szCs w:val="27"/>
          <w:rtl/>
        </w:rPr>
        <w:t>اسم رئيس القسم/ العميد:</w:t>
      </w:r>
      <w:r w:rsidRPr="006C4CDE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 xml:space="preserve"> .</w:t>
      </w:r>
      <w:r w:rsidRPr="006C4CDE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.........................................................................................................................................</w:t>
      </w:r>
    </w:p>
    <w:p w:rsidR="006C4CDE" w:rsidRPr="006C4CDE" w:rsidRDefault="006C4CDE" w:rsidP="006C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CDE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التوقيع: </w:t>
      </w:r>
      <w:r w:rsidRPr="006C4CDE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>.</w:t>
      </w:r>
      <w:r w:rsidRPr="006C4CDE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</w:t>
      </w:r>
      <w:r w:rsidRPr="006C4CDE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</w:t>
      </w:r>
      <w:r w:rsidRPr="006C4CDE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 xml:space="preserve">تاريخ تعبئة البطاقة: </w:t>
      </w:r>
      <w:r w:rsidRPr="006C4CDE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.................................................................................</w:t>
      </w:r>
    </w:p>
    <w:p w:rsidR="007F30C5" w:rsidRDefault="007F30C5">
      <w:pPr>
        <w:rPr>
          <w:rFonts w:hint="cs"/>
        </w:rPr>
      </w:pPr>
      <w:bookmarkStart w:id="0" w:name="_GoBack"/>
      <w:bookmarkEnd w:id="0"/>
    </w:p>
    <w:sectPr w:rsidR="007F30C5" w:rsidSect="009619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4CDE"/>
    <w:rsid w:val="006C4CDE"/>
    <w:rsid w:val="006D6EA2"/>
    <w:rsid w:val="007F30C5"/>
    <w:rsid w:val="009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DB18C-276C-45CC-8BD3-F18C998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2022-03-10T11:18:00Z</dcterms:created>
  <dcterms:modified xsi:type="dcterms:W3CDTF">2022-03-10T11:22:00Z</dcterms:modified>
</cp:coreProperties>
</file>