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395"/>
        <w:gridCol w:w="3827"/>
        <w:gridCol w:w="2127"/>
        <w:gridCol w:w="708"/>
      </w:tblGrid>
      <w:tr w:rsidR="0056720A" w:rsidTr="00AA0876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422B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422B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422B5E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422B5E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AA0876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422B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Aserological study of helicobacter pylori infection peptic ulcer.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مصليه للاصابه بميكروب الهيلكوباكتر البوابي فى حالات قرحه المعده والاثنى عشر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ميرفت محمود ابراهيم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Retinol-binding protein as a marker for renal tubular dysfunction in diabetes mellitus.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البروتين حامل الرتينول كعلامه لسوء وظيفه الانابيب الكلويه في البول السكرى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مسعد احمد احمد مبارك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Latent viral infection and atherosclerosis.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الالتهاب الفيروسي الكامن ومرض تسرب الشرايين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مجدي ابراهيم ناصر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Platelet aggregation during normal pregnancy and pureperium.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عن تجمع الصفااح الدمويه اثناء الحمل الطبيعي وفتره النفاذ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روحيه حسن العدلي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Studies on cytomegalovirus antibody titre after normal labour.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مستوي الاجسام المضاده للفيروس الخلوى المتضخم بعد الولاده الطبيعيه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عبد المؤمن علي سلام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Tissue type plasminogen activator in patients with acute myocardial infarction.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المنشط البلازمينوجيني النسيجى فى حالات الذبحه الصدريه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الرحيم محمد سليمان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disseminated intravascular coagulation (dic) in patients with liver cirrhosis with and without gastro-intestinal hemorrhage in menoufiya governorate.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التخثر المنتشر في الاوعيه الدمويه فى المرضى المصابين بتليف الكبد الذى يصاحبه او لا يصاحبه نزف الجهاز الهضمى فى محافظه المنوفيه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معوض علام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a new enzymatic method for determining creatinine in serum.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استخدام الطريقه الانزيميه لقياس الكرياتينين في المصل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سحر رمضان مصطفي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Antiphospholipid antibodies in repeated fetal loss.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مضادات الدهون الفوسفوريه في حالات الاجهاد المتكرر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امال عبد القادر عبد العزيز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Lipoprotein "a" in chronic renal faillure before and after hemodialysis.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ليبوبروتين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مرضى الفشل الكلوى الكزمن قبل وبعد الاسترشاح الدموى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منال فتحي عبد المعطى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Changes of platelet aggregation in chronic liver disease.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التي تحدث فى تجمع الصفااح الدمويه فى امراض الكبد المزمنه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محمود السيد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prevalence of islet cell antibodies ( ica ) in patients with insulin dependent diabetes mellitus and their relatives.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نسبه انتشار الاجسام المضاده لخلايا جزر البنكرياس في حالات البول السكرى المرتبط بالانسولين واقاربهم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نشوي ابراهيم خيرى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Determination of erythropoietin in anaemias of chronic diseases by radioimmunoassay.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مستوي هرمون الارثروبيوتبين فى حالات فقر الدم المصاحب الامراض المزمنه بواسطه المقايسه المناعيه الشعاعيه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سعيد علي كشك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insulin autoantibodies in patients with insulin dependent diabetes mellitus and their relatives.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الاجسام الذاتيه المضاده للانسولين في حالات المرضى المصابين بالبول السكرى المرتبط بالانسولين واقاربهم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احمد ابو عمر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changes in testosterone and sex hormone binding globulin in patients with hepatic schistosomiasis.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التغيرات في هرمون التستوستيرون و الجلوبيولين المتحد بالهرمونات الجنسيه فى حالات المرضى بالكبد البلهاريسى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صفيه ابراهيم بسيوني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plasma tissue plasminogen activator level in patients with bilharzial liver fibrosis.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مستوي اصل الهيولي النسيجى المنشط فى مصل الدم فى المرضى المصابين بتليف الكبد نتيجه الاصابه بمرض البلهارسيا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مؤنس عبد العال عباده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prothrombin induced by vitamin k antagonist ii ( pivka- ii ) in some various chronic liver diseases and hepatocellular carcinoma.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البروثرومبين المكون نتيجه وجود مضادات فيتامين ك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(2)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بعض امراض الكبد المزمنه واورام خلايا الكبد السرطانيه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محمد ابراهيم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diagnostic value of d dimer, thrombin- antithrombin complex and prothrombin fragment 1.2 in cases of dvt.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الكليه التشخصيه للدايمر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ومركب الثرومبين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انتيثرومبين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وجزء البيوثرونبين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حالات انسداد الاورده العميقه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نهله فكري على عثمان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study of different methods for estimation of sodium and potassium in serum.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يبن الطرق المختلفه لقياس الصوديوم والبوتاسيوم في المصل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ملكه احمد يس نجم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Estimation of plasminogen activator inhibitor in patients with myocardial infarction.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لقياس مثبط المنشط البلازمينوجين في مرضي احتشاء عضله القلب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سمر محمد كمال الدين فتح الله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clinical pathology of animal to man infection.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الباثولوجيا الاكلينيكيه لعدوي الحيوان للانسان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ابراهيم احمد ابراهيم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Herpes simplex virus infections in immunosuppressed patients with haematologic malignancies.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العدوي بفيرس الهربس البسيط في المرضي منخفضي المناعه المصابين بامراض لدم السرطانيه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عبد القادر كيلاني الهندى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Protein "c" in health and disease.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بروتين سي في الصحه والمرض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احمد احمد عبد الشافى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Humoral immune reoponse in schistosoma mansoni infection before and after treatment.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الاستجابه المناعيه الدمويه في حالات الاصابه بالبلهارسيا المعويه قبل وبعد العلاج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فاروق اسماعيل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Analytical evaluation of chemiluminescence </w:t>
            </w:r>
            <w:r w:rsidR="00422B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alpha-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fetoprotien estimation.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التقييم التحليلي للوميض الكميااي في قياس الالفافيتوبروتين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سماح السيد فهمي الشناوى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Leucine amino peptidase as one of cholestatic indicator enzymes.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ليوسين امينوببتيديز كاحد الانزيمات الداله علي انحباس العصاره الصفراويه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عطيه التونسي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High desnsity lipoprotein cholesterol level in apparently normal at different ages and sex.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تقدير المستويات الطبيعيه للكلستيرول المتحد بالدهنيات البروتينيه عاليه الكثافه في مصل الدم في الاشخاص الاصحاء في مختلف الاعمار والجنس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محمد شفيق كامل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Studing the level of sensitivity &amp; speciality of a new preparation for laboratory diagnosis of belharsis by indirect heamagglutination.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مستوي حساسيه وتخصص مستحضر جديد التشخيص المعملي لمرض البلهارسيا بطريقه التلذن الدموي غيرلا المباشر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فهيم عبد الحليم الرفاعي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Erythropoietin and ihhibition of erythropoiesis in anaemic of chronic disoroers.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الارثروبيوتين وتثبيت تكون كريات الدم الحمر في فقر دم الامراض المزمنه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عبد الرافع البسيوني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Measurment of some cytokines in serum of non hodgkin lymphoma patients.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بعض السيتوكينات في مصل الدم لمرضي سرطان الغدد الليمفاويه الغير هودجيكينيه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محمد فتحي عبد العظيم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Tat measurement in chronic liver diseases and its correlation with other coagulation parameters.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مركب الثرومبين ومضاد الثرومبين في امراض الكبد المزمنه ومقارنتها بعوامل تخثر الدم الاخرى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هاني محمد الحرون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Plasma endothelin levels in cirrhotic subjects.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مستوي الاندوثلين فى بلازما الدم فى حالات التليف الكبدى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امل عبد الحميد الشرنوبي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Transforming growth factor- b1 in various chronic liver diseases.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عامل النمو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بيتا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بعض امراض الكبد المزمنه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السيد نور الدين عثمان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Thyroid hormones in prepubertal children.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تقدير هرمونات الغده الدرقيه في الاطفال تحت سن البلوغ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نهي فاروق سيف النصر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Inflammatory and immunological aspects in some tissue injuries.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النواحي الالتهابيه والمناعيه لبعض اصابات الانسجه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السميع احمد عزب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Hypercalcemia in hematologic malignancies.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زياده كالسيوم الدم في امراض الدم الخبيثه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سناء سعد الدين السيد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Herpes simplex types 1 and 2 in cervicitis.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فيروس الهربس سمبلكس بنوعيه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1 , 2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حالات التهاب عنق الرحم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نهال عبد الحميد حمدي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Plazma fibronectin level in uremic patients undergoing periodic hemodilysis.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مستوي الفيبرونكيتين فى بلازما مرضى الفشل الكلوى المزمن المعالجين بالاسترشاح الدموى المتكرر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ماجد منصور اسعد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Estimation of total and active antithrombin iii before and after open heart operations.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تقدير مضاد الثرومبين رقم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(3 )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المنشط والكلي قبل وبعد عمليات القلب المفتوح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مشيره حليم صبري مصطفى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Fluid balance.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توازن سواال الجسم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ثريا عبد القادر الليثي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study of lipoprotein (a) level in diabetes mellitus and its relation to diabetinopathy.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مستوي الليبوبروتين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 البول السكرى وعلاقته باعتلال الشبكيه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رندا محمد عبد الله اسماعيل حموده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Thromboxane b2 level in normal and preeclampsia complicated pregnancy.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مستوي الثرومبوكسان 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حالات الحمل الطبيعي وحالات ماقبل تسمم الحمل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شهيره موسي الشافعى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osteocalcin levels in diabetic patients.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مستوي الاوستوكالسين في مرضي السكر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اماني احمد عثمان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Estimation of serum level of some acute phase proteins in liver diseases.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مستوي بعض بروتينات الطور الحاد في امراض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سيف وهيب مرقس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free prostste- specific antigen in diagnosis of cancer prostate.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عن تقييم انتجين البروستاتا النوعي الحر في تشخيص سرطان الربوستاتا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هاله محمد ابراهيم السخاوي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platelets in pre-eclampsia.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الصفااح الدمويه في حالات تسمم الحمل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نشوي على عبد القادر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Studies of immunological changes in presence of internal implants of different types.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حول التغيرات المناعيه في مثبتات داخليه من مختلف الانواع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محمد صلاح الدين مصطفي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Blood and serum electrolytes in apparently healthy children at different ages up to puperty and in different diarrheal affections.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عن نسبه الاملاح المعدنيه في دم الاطفال الاصحاء ظاهريا في مختلف الاعمار حتي سن البلوغ وفي مختلف حالات الاسهال عند الاطفال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احمد علي الشعراوى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use of the manual hexadimethrine bromide (polybrene) test in the pretransfusion crossmatch.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اختبار البوليبري اليدوي في عمليات التوافق قبل عمليه نقل الدم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احمد ابو العباس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review of acid phosphatase in biochemistry and haematology.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عن الفوسفاتيز الحمضي في الكيمياء الحيويه وعلم امراض الدم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ابو اليزيد قنديل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Hepatitis c virus in haemodialysis patients.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انتشار فيروس الكبد الوبااي سي في مرضي الغسيل الكلوي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سحر محمد فكري لطفى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level of some serum cytokines in patients with congestive heart failure.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مستوي بعض السيتوكينات في مصل دم المرضي المصابين بفشل القلب الاحتقاني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محمد زاهر متولي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Application of isoelectric focusing for detection of monoclonal immunoglobulins and its clinical use.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التبار المتساوي الجهد الكهربي في البحث عن الاجسام المناعيه احاديه الخليه واستخداماته الاكلينيكيه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حسن زكي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Islet cell antibodies and other organ spesific autoantibodies in children with insulin-dependent diabetes mellitus.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الاجسام المضاده الذاتيه لخلايا جزر البنكرياس والاخري المضاده للانسجه في الاطفال مرضي السكر المعتدين علي العلاج بالانسولين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 جمال خشبه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blood contalners and storage on the blood serum calcium,phosphorus,and alkline phosphtase.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تاثير اوعيه حفظ الدم وتخزينه علي منسو ب كل من الكالسيوم والفوسفور والفوسفات القلويه في بلازما الدم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زينب محمد جوده نجم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relation between contact,fibrinolytic and complement systems in blood coagulation.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العلاقه بين التلامس واذابه الجلطه والمكمل في تخثر الدم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عنايات محمد عبد الرحيم حامد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Thyroid hormones changes in acute myocardial infarction.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هرمونات الغده الدرقيه في حالات الجلطه القلبيه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جمال الدين حامد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Inborn errors of metabolism.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عيوب الايض المورثه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فاتن حافظ احمد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Survey of the potential sources of hospital acquired infections.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مسح للمصادر المحتمله للتلوث في المستشفيات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نجوي عبد الغنى احمد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effect of different anti- coagulants on the red blood gell indices.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تاثير المواد مانعه التجلط علي كرات الدم الحمراء والقيم المطلقه لهما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احمد صلاح الدين يوسف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Transplacental passage of foetal red cells in normal and complicated pregnancies.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مرور كرات دم الجنين الحمراء خلال المشيمه في الحمل الطبيعي والمصحوب بالمضاعفات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اميمه عبد المنعم الجمل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- glutathione s transferase as a marker of hepatocellular damage in patients with chronic hepatitis c.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ماده الفا جلوتاثيون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اس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ترانسفيريز في البلازما كماشر لمدي تليف وموت خلايا الكبد في مرضي الالتهاب الكبدي المزمن سي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باسم بسيوني عزب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Troponin {i} as a novel marker in left and right heart failure.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تروبونين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( 1 )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علامه حديثه في تشخيص فشل الجانب الايمن من القلب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زكي الكعكى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protein c and protein s in viral hepatitis and liver cirrhosis.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البروتين سي والبروتين اس في حالات الالتهاب الكبيد الفيروسي والتليف الكبدي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سهام احمد زكي خضر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Soluble interlukin-2 receptors in sera of patients with pulmonary tuberculosis.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قياس مستقبلات الانترلوكين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الذاابه في مصل المرضي المصابين بالدرن الراوي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حسين محمود ابو طالب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Homocysteine as a novel risk factor for coronary heart disease.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هوموسيستايين كعامل خطر لمرض قصور الشريان التاجي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ايناس سعيد عيسي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thrombopoietin level among egyptian patients suffering from chronic liver disease.</w:t>
            </w:r>
          </w:p>
          <w:p w:rsidR="00422B5E" w:rsidRDefault="00422B5E" w:rsidP="00422B5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مستوي الثرمبوبويتين بين المرضى المصريين المصابين بمرض الكبد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رضا زكريا محفوظ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interleukin-6 in patients with insulin-dependent diabetes mellitus and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patients with non-insulin dependent diabetes mellitus.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قياس تركيز الانتلرليوكين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في سيرم مرضى البول السكرى المعتمدين على الالنسولين ومرضى البول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السكرى الغير معتمدين على الانسولين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نادر امين سعد شريف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Endotoxemia, hyperfibrinolysis and bleeding in liver cirrhosis.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التسمم الباطني الداخلي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انحلال الليفين الزااد والنزيف في مرضي تليف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شريف عبده حامد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plasma amylin concentration in healthy individuals and patients with insulin dependent diabetes mellitus.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تركيز البلازما اميلين في الصحاء وفي مرضي السكر المعتمد علي الانسولين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عبد الستار حجاج يوسف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Circulating matrix metalloproteinase-9 asa serum marker of fibrosis in chronic liver disease and hepatocellular carcinoma.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ماتريكس ميتالوبروتينيز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-9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وعلاقته بالتليف في امراض الكبد المزمنه وسرطان خلايا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ربيع محمد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Cyctatin c as amarker for glomerular fil tration rate in children with renal diseases.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سيستاتين س كدلاله لمعدل ترشيح الكبيبه الكلويه في مرضي الكلي في الاطفال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فوزي عجلان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catheter associated nosocomial urinary tract infection.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عدوي المسالك البوليه المصاحبه للقسطره البوليه بالمستشفيات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محمود حسني ابو العلا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Urinary tract infection in patients with chronic liver diseases.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التهاب المسالك البوليه في المرضي المصابين بامراض الكبد المزمنه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عبير حمدي الشلقانى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Aerobic and anaerobic infection in ascitic fluid of chronic liver disease patients.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العدوي بالميكروبات الهواايه واللا هواايه في ساال الاستسقاء لمرضي امراض الكبد المزمنه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ماري البرت نجيب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Quantitative assessment of c-reactive protein&amp;interleukin-6 in patients with chronic renal failure.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التقييم الكمي للبروتين التفاعلي سي والانترليوكين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مرضي الفشل الكلوي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نبيل احمد الشافعي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circulating serum carcinoembryonic antigen and cancer antigen15.3 in breast cancer patients.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المولد السرطاني الجنيني بالاجسام المناعيه المضاده والمولد السرطاني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1503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مصل مرضي سرطان الثدي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الرحمن سنبل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relevance of leukapheresis in haematological malignancies.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اهميه فصل خلايا الدم البيضاء في حالات سرطان الدم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 عبد الوهاب اسماعيل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Significance of vascular endothelial growth factor in chronic liver diseases.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اهميه عامل نمو البطانه الوعاايه في امراض الكبد المزمنه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نشوي عبد المطلب عبد المجيد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association between human parvovirus b19 infection ´ lymphoblastic leukemia.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العلاقه بين العدوي الحاده بفيرس البارفوفيرس 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وسرطان الدم الليمفاوي الحاد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محمد حلوه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Urinary alpha(1)microglobulin as a marker of early nephropathy in patients with non insulin dependent diabetes mellitus.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الفا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(1)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ميكروجلوبيولين البولي كعلامه للاعتلال الكلوى المبكر فى مرضى البول السكرى الغير معتمدين على الانسولين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رانيا عبد الحق شريبه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Helicobacter pylori seropositivity in coronary artery diseases.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ايجابيه المصل للهليكوباكتر البوابيه في امراض الشرايين التاجيه للقلب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الحميد نصار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Viral profile of blood donors in menoufeya university hospital blood bank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خارطه فيروسات متبرعي الدم فى بنك دم مستشفى جامعه المنوفيه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فتحي القرش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study of some high level disinfectants.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عمل دراسه مقارنه بين المطهرات عاليه الجوده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لبني عادل دنيا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Microalbuminuria&amp; c-reactive protein and their associations with different vascular diseases.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زلال البول المتناهي فى الصغر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كما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والبروتين التفاعلى سى عالى الدقه وعلاقتهما بامراض الاوعيه الدمويه المختلفه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اماني صلاح خليفه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soluble transferrin receptors and eythropoietic activity among some b-thalassemic patients.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تقدير قيمه مستقبلات الترانسفيرين المذاب والارثروبيوتين في المصل كماشر لنشاط تكون كريات الدم الحمراء بين مرضي انيميا البحر المتوسط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الدين احمد سعيد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anti-cyclic citrullinated peptide antibodies in patients with rheumatoid arthritis.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الاجسام المضاده للببتيدات السيترولينيه في المرضي المصابين باللتهاب المفاصل الروماتزميه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جلال محفوظ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prevalence of antiphospholipid antibodies in correlation with pregnancy loss in patients with systemic lupus erythematosus 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معدل انتشار مضادات الدهون الفوسفاتيه وعلاقته بالاجهاض في مرضي الذابه الحمراء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امال عبد الرسول سليمان الحصري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Glucose metabolism and with coronary heart disease.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العلاقه بين ايض الجلوكوز وتصلب الشرايين في مرضي الشريان التاجي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امال صلاح الجوهري عبد اللطيف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to evaluate some antioxidents in breast cancer at menoufiya university hospital 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لتقييم بعض مضادات الاكسده في سرطان الثدي بمستشفيات جامعه المنوفيه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رولا عبد السميع بدوي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for detdction of low-positive hepatitis c virus group by the pcr and elisa techniques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عمل مقارنه بين قدره الاليزا وقدره التشخيص الجزاي للحمض النووي باستخدام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pcr rna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اكتشاف مضادات الاجسام لفيرس سي في الحالات ضعيفه الايجابيه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سحر درويش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signifiance of glutathione reductase and malondialdehyde in patients with hematological malignancies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اهميه قياس انزيم الجلوتاثيون الاختزالي و المالونديالدهايد في مرضي اورام الدم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علي محمد احمدى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Follow up of iron therapy given by total dose infusion in gynecologic-obstetric patient with iron deficiency anemia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متابعه العلاج بالحديد عن طريق الجرعه الوريديه الكليه في مريضات النساء والولاده المصابات بانيميا نقص الحديد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مرسي حسنين صالح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Circulating,fetoprotein messenger ran -a possible indicator of hematogenous sprend of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حمض الريبوز النووي المرسل الخاص بالالفا فيتوبروتين كدلاله محتمله لانتشار سرطان الكبد الاولى فى الدم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محمد كمال الدين خليل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iron stores in chronic hepatitis c patients and the relationship between iron stores and type 2 diabetes mellitus in these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مخزون الحديد في المرضى المصابين بالالتهاب الكبدى المزمن بفيروس ج ومدى العلاقه بين مخزون الحديد والبول السكرى من النوع الثانى فى هالاء المرضى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جيهان عبد الفتاح توفيق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Bactec diagnosis of bacteraemia in patients with haematological malignancies under chemotherapy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التلوث الدموي فى مرضى سرطان الدم تحت العلاج الكيميااى عن طريق جهاز الباتيك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ابراهيم نور الدين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hepatitis c virus antibodies (anti-hcv)among blood donors in menoufiya university hospital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معدل انتشار الاجسام المضاده لفيروس الالتهاب الكبدي الوبااى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المتبرعين بالدم بالمستشفى الجامعى بالمنوفيه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فوزي ابو الليل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Cystatin c as a marker for detecting glomerular filtration dysfunction in patients with diabetes mel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سيستاتين سي كدلاله للكشف عن الخلل فى وظااف ترشيح الكبيبه الكلويه فى مرض البول السكرى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بلال عبد المحسن منتصر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cd40 expression by flowcytometry on outcome of patients with non-hodgkin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،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lymphoma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مدي ملاصقه تمثيل سى 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سرطان الغدد الليمفاويه الاهودجكينى لاستجابه المرضى للعلاج باستخدام جهاز التدفق الدموى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فتحيه ابراهيم حامد البصال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neopterin levels in replicative and nonreplicative hbv carriers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مستويات النيوبترين في حاملى مرض الالتهاب الكبدى الفيروسى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النشط والكامن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سامي محمد غانم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tt virus infection in patients with chronic diseases and blood donors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عدوي فيروس تى تى فى مرضى الكبد المزمنين ومتبرعى الدم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سوزان مصطفي المرشدى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Pcr and immunofluorescence as diagnostic methods for detection of chlamydia trachomatis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الكلاميديا المسببه للرمد الحبيبي باستخدام تفاعل السلسله البوليميريزيه وتحليل المناعه الومضى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مرفت مجدي اسكندر سعد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Plasma adiponectin level in patients with type 2 diabetes mellitus and dyslipidemia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مستوي الاديبونيكتين فى بلازما مرضى السكرى من النوع الثانى واختلا مستوى الدهون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عبد البديع عوض سالم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Significance of serum intercellular adhesion molecule-1 in patients with hepatocellular carcinoma , chronic hepatitis c and liver cirrhosis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اهميه قياس الجزيء الاصق بين خلوى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بالمصل فى مرضى سرطان الكبد والالتهاب الكبدى المزمن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وتليف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عبد الظاهر قطب حسن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Immunophenotypic features of non-hodgkin lymphoma among the attendants of menoufiya university hospitals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خصااص التصنيف الخلوي المناعى لاورام الغدد الليمفاويه الغير هودجكينيه للمرضى المترددين على مستشفيات محافظه المنوفيه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محمد فؤاد عبده شحاته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Circulating interleikin-6 and alpha-fetoprotein as a tumor markers for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مستوي الانترليوكين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والالفا فيتوبروتين دلاله لسرطان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جلال عبد الغني طاحون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neopterin level in patients with chronic hepatitis c.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مستوي النيوبترين فى مرضى الالتهاب الكبدى الفيروسى المزمن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محمد ابراهيم مصطفي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some adipokines in chronic liver diseases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بعض انواع الاديبوكينز في امراض الكبد المزمنه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وسام الزناتي حامد زناتى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Angiopoietin-2 level in patients with chronic hepatitis c and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مستوي الانجوبيوتين فى مرضى الالتهاب الكبدى الفيروسى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ومرضى سرطان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عبد الحميد يونس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Endoglin level in serum of patients with liver cirrhosis and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مستوي الايندوجلين فى مرضى التليف الكبدى ومرضى سرطان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شعبان شعيبه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Transforming growth factor beta-1 in chronic hepatitis infection and its correlation to hepatic fibrosis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عامل النمو المتحول بيتا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في حالات الالتهاب الكبدى الوبااى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المزمنه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عبير محمد ابو الفتوح شعيب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Microbiological study of milk as a source of foodborne disease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ميكروبيولوجيه للبن كمصدر للتسمم الغذااي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علي سلطان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on cardiac troponins i&amp;t in patients with chronic renal diseases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مقارنه عن التروبونين القلبي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(I)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(T)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المرضى المصابين بامراض الكلى المزمنه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ناديه ابراهيم الكنفاني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some possible mechanisms anemia in chronic kidney disease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بعض طرق حدوث الانيميا في مرضى الاعتلال الكلوى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نهي عبد الحق شربيه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significance of microalbuminuria in hypertensive patientsive patients with or without hyperjlycemia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اهميه دراسه زلال البول المتناهي فى الصغر فى مرضى ارتفاع ضغط الدم مع وجود او عدم وجود ارتفاع فى مستوى الجلوكوز فى الدم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حسني محمد الشناوى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Interleukin-6 (il-6) and some acute phase proteins in acute and chronic liver disorders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وبعض بروتينات الطور الحاد في امراض الكبد الحاده والمزمنه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تهاني حسن احمد عامر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cd177 in patients with thalassemia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التعبير عن س 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177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مرضى انيميا البحر الابيض المتوسط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سمر مصطفي عزب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vascular cell adhesion molwcule-1 (vcam-1)as a marker of microvascular dysfunction in patients with diabetic nephropathy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الجزيء الالملتصق بالخلايا الوعاايه كدليل على حدوث اضطراب بالاوعيه الدمويه الدقيقه لمرضى الاعتلال الكلوى السكرى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رانيا توفيق هلال جبه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high sensitivec c-reactive protein in patients with acute coronary syndrome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البروتين التفاعلي سى عالى الدقه فى مرضى الذبحه الصدريه غير المستقره والاحتشاء القلبى الحاد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راويه عبد الحليم خليفه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interleukin-6 in younger infants and children with acute urinary tract infections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مستوي الانترليوكين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الدم فى الاطفال المصابين بالتهاب مجرى المسالك البوليه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وهبه عبد الهادي ابو العلا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resistin level in chronic kidney disease patients with its relation to glomerular filtration rate, inflammation and atherosclerosis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مستوي الريسيستين فى مرضى الكلى المزمنه وعلاقته بمعدل الترشيح الكلوى والالتهاب وتصلب الشرايين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رمضان السيد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reistin level in type 2 diabetes mellitus, with and without coronary artery disease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مستوي الريسيستين فى مرضى السكرى النوع الثانى المقترنين والغير مقترنين بامراض الشرايين التاجيه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عبد المؤمن محمد عبد الغني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flow cytometric and enzyme cytochemical techniques for detection of myloperoxidase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لتحديد انزيم الميلوبرواكسيديز بواسطه جهاز التدفق الخلوي وبطرق صباغه كيمياء الخليه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ثريا احمد عبد الحميد عمر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numerical abnormalities of x and y chromrsomes in sperms of infertile men using fish technique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التغيرات العدديه في كروموسومى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الحيوانات المنويه لمرضى العقم باستخدام طريقه الفيش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ريم محسن حسن الخولي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Detection of extended spectrum beta- lactamases (esbl) producing klebsiella pneumoniae in intensive care unit (icu)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الكشف عن سلالات الكليبسيلا المفرزه لانزيم البيتا لاكتاميز الممتد المجال في العنايه المركزه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السيد سعد الهوارى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Significance of cd90+ cancer stem cells in hepatocellular carcinoma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هميه دلاله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مجموعه التميز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90)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الخلايا الجذعيه السرطانيه لمرضى سرطان الكبد الخلوى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محمد ابراهيم عبد الله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Implication of cd133 marker in hepatocellular carcinoma patients</w:t>
            </w:r>
          </w:p>
          <w:p w:rsidR="00422B5E" w:rsidRDefault="00422B5E" w:rsidP="00422B5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دلاله مجموعه التمييز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لمرضي سرطان الكبد الخلوى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مسعد اسماعيل بدير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serum soluble vascular endothelial growth factor receptor (1) level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in patients with preeclampsia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تقييم مستقبل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المذاب لعامل نمو الخلايا المبطه للاوعيه الدمويه فيما قبل تسمم الحمل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جمال رزق علي رزق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serum tumor necrosis factor-alpha (ntf-a) level with grades of retinopathy in patients with diabetes mellitus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مستوي عامل التنكرس الورمى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الفا فى مصل الدم مع درجات الاعتلال الشبكى فى مرض البول السكرى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جمال الدين الهلباوي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paraoxonase activity in type 2 diabetic patients and its relationship to diabetic comlications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نشاط انزيم الباروكسنيز في مرضى النوع الثانى للبول السكرى وعلاقته بمضاعفات البول السكرى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نرمين رضا عبد القوي طايل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hyaluronic acid in chronic liver diseases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حمض الهايالويورنيك في امراض الكبد المزمنه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كريمه عبد الهادي دياب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placental growth factor in pre-eclampsia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معامل النمو المشيمي فى ما قبل تسمم الحمل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سعيد عطيه حسن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cd4+cd25+ regulatory tcell in type ii diabetic nephropathy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الخلايا التاايه التنظيميه سي دي ٤ سي دي ٢٥ في المرضي المصابين بالاعتلال الكلوي للنوع الثاني لداء السكري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ريهام صلاح الزيات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visfatin level in patients with type 2 diabetic nephropathy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مستوي الفيزفاتين فى مصل الدم فى مرضى اعتلال الكليه السكرى من النوع الثانى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محمد مصطفي عمر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Relationship between cd24 polymorphisms and progressionof hbv infection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العلاقه بين تعدد الصور الجيني لمجموعه التمييز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(24)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وتطور الالتهاب الكبدى الفيروسى ب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سحر محمود ابو زيد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level of dehydroepiandrosterone sulfate (dhea-s), and interleukin 6 (il-6) in patients with chronic idiopathic urticaria (ciu).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مستوي الدى هيدرو ابى اندروستيرون سلفات والانترليوكين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السيرم فى مرضى الارتيكاريا المزمنه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سمير شلبي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Measurement of the human leukocyte antigen-dr in critically ill patients with decompensated liver cirrhosis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التعبير عن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HLA-DR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بالدم في مرضى الحالات الشديده من التشمع الكبدى اللاتعويضى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مجاهد شلبي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Use of serum pivika ii (des carboxy prothrombin) &amp; lens culinaris agglutinin reactive fraction of alpha feto protein (afp- l3%) as biological markers for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استخدام بيفيكا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ديس جاما كربوكسي بروثرمبين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والمشتق الثالث من الفا فيتو بروتين بالمصل كدلالات اورام لتشخيص سرطان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فهمي النعمانى احمد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nitric oxide and superoxide dismutase in different stages of chronic renal failure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اكسيد النيتريك وانزيم ديسموتاز الفااق في المراحل المختلفه من الفشل الكلوى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محمد عشري الجمسى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tem gene in extended spectrum beta-lactamase (esbl) producing enterobacteriaceae isolated from intensive care unit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جين التيم في البكتريا المعويه المنتجه لانزيم البيتا لاكتاميز الممتد المجال فى العنايه المركزه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طلعت عبد السميع منصور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Cytokeratin 18: could it be a good predictor of hepatitis?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سيتوكيراتين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18 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هل يمكن ان يكون متنبا جيد للالتهابات الكبديه؟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نسرين عبد المرضي محمد المليجى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Neutrophil Biomarkers in Neonatal Sepsis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الماشرات الحيويه للخلايا الحبيبيه في حالات تسمم الدم للاطفال حديثى الولاده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مصطفى على دنيا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INDUCIBLE CLINDAMYCIN RESISTANCE AMONG CLINICAL ISOLATES OF STAPHYLOCOCCUS AUREUS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المقاومه المستحثه ضد عقار الكلينداماسيسين في العينات المعزوله اكلينيكيا لميكروب المكورات العنقوديه الذهبيه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حمدي توفيق طايع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395" w:type="dxa"/>
          </w:tcPr>
          <w:p w:rsidR="003767FB" w:rsidRDefault="00422B5E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visfatin level as an inflammatory marker in chronic obstructive pulmonary disease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مستوي الفيزفاتين فى مصل الدم كدليل للالتهاب فى مرض الانسداد الراوى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معتز محمد ابراهيم الحفناوي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Immunosuppressive monocytes in Bcell non-Hodgkin lymphoma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الخلايا الاحاديه الخافضه للمناعه في ورم الغدد الليمفاويه الغير هودجيكينى للخليه بى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هانم محمد بدوي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395" w:type="dxa"/>
          </w:tcPr>
          <w:p w:rsidR="003767FB" w:rsidRDefault="00422B5E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charecterization of shv extended-spectrum ß-lactamases in enterobacteriaceae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خصااص انزيم البيتا لاكتاميز الممتد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شيف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البكتريا المعويه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شيرين محمد موسي عفيفى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395" w:type="dxa"/>
          </w:tcPr>
          <w:p w:rsidR="003767FB" w:rsidRDefault="00422B5E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cd40 ligand in normal pregnancy and pre-eclampsia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(CD40 LIGAND)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حالات تسمم وحالات الحمل الطبيعيه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شرين مختار عبد العظيم نوير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PD-1 expression on peripheral CD8+ T cells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closely correlated with HCV viral load in chronic hepatitis C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تقييم مستوي جزا الموت المبرمج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على سطح الخلايا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تى الليمفاويه ذات مجموعه التمييز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(8)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ومدى ارتباطه بالحمل الفيروسى فى مرضى الالتهاب الكبدى سى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حسام عبد السلام سليمان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جلبط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Risk Factors Of Quinolones Resistance In Urinary Tract Infection At Menoufia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عوامل الخطر لمقاومه الكينولون في عدوى الجهاز البولى فى المنوفيه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راشد محمد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(CD95) in Patients with Chronic Hepatitis-C Virus and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التعبير عن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سي 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95)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الالتهاب الكبدى الفيروسى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 ومرضى سرطان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محمد عبد الحميد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Interleukin-17–producing CD4+ T cells in patients with chronic hepatitis B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مستوي الخلايا الليمفاويه تي الحامله لمجموعه التميز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والمنتجه للانترلوكين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مرضى الالتهاب الكبدي الوبااي المزمن بي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عبير عبد الفتاح علي الجزار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Golgi protein 73 versus alpha fetoprotein as a marker for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جولجي بروتين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(73)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بالفا فيتو بروتين كعلامه لسرطان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مريم عادل فؤاد عبد الملك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Diagnostic Value of Serum Squamous Cell Carcinoma Antigen (SCCA) for Prediction of HCC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القيميه التشخيصيه لمستضدات سرطان الخليه الصدفيه في التشخيص المبكر لسرطان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سالي سعد مندور عيسوى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Monocyte CD14 and CD16 markers during haemodialysis in patient with chronic renal failure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دلالات الخلايا الملتهمه احاديه النواه سي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، سي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اثناء التحليل الدموي في مرضي الفشل الكلوي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سامي احمد الغباشى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Clinical Significance of Protein Tyrosine Phosphatase 1B Gene Polymorphism in Essential Hypertension and Dyslipidemia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الاهميه الاكلينيكيه لتعدد اشكال جين بروتين التيروسين الفوسفاتيز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 في ارتفاع ضغط الدم الاساسى واختلال الدهون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نوران طلعت ابو الخير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laminin level And its comparison with five liver Fibrosis indices in Chronic Hepatitis B and C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مستوي اللامنين و مقارنته مع خمس ماشرات لتليف الكبد لمرضى الالتهاب الكبدي الوبااي بي و سي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ايزيس سامي المرسى بديره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Osteoprotegerin in type 2 diabetic patients with microalbuminuria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مستوي الاستيوبروتيجيرين في مرضى السكري من النوع الثاني الذين لديهم ميكروالبيومين في البول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روابي عادل عطا عبد ربه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CXCL10 in chronic hepatitis C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سي اكس سي ال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مرضي التهاب الكبد المزمن سي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حسني السيد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Plasma B- type natriuretic peptide concentration in β thalassaemia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تركيز نتريوريتيك بيبتيد نوع ب في بلازما مرضي انيميا البحر الابيض المتوسط بيتا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توفيق هلال جبه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CD19+CD5+ B Cells as Indicators of Preeclampsia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خلايا البي لسي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الموجبه كماشر لتسمم الحمل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محمود صالح الديب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Contribution of STAT4 gene single nucleotide polymorphism to systemic lupus erythematosus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مساهمه تعدد النمط الجيني احادي النوكليوتيد بجين ستات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مرضي الذابه الحمراء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سعد حسب النبي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Ghrelin and Insulin levels in Obese Patients with and without Type 2 Diabetes Mellitus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مستوي الجرايلين والانسولين في مرضي البدانه الذين يعانون من مرض السكري من النوع الثاني والذين لا يعانون منه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عبد الواحد مساعد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95" w:type="dxa"/>
          </w:tcPr>
          <w:p w:rsidR="003767FB" w:rsidRDefault="00422B5E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Biofilm formation by staphylococcal isolates from febrile neutropenic cancer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تكوين البيوفيلم بواسطه البكتيريا العنقوديه المعزوله من مرضي السرطان الذين يعانون من الحمي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هديل محمد عبد الغفار شلبي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of Acinetbacter Baumanii Infection Among ICU Patients In Menoufia University Hospitals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نسبه حدوث عدوي اسينيتوباكتربيوماني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البكتريا الراكده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بوحدات العنايه المركزه في مستشفيات جامعه المنوفيه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فتحي عمر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Cytokeratin 18 in serum of patients with chronic HCV infection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السيتوكيراتين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18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مصل المرضي المصابين بالالتهاب الكبدي الفيروسي المزمن سي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جمال العبد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Toll-Like Receptor 4 in diabetic patients with and without nephropathy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مستقبلات التول لايك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مرضي السكر مع وبدون اعتلال الكليه السكري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حلمي حسن الاشرم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interleukin-6 and C- reactive protein in patients with breast cancer at Menoufia University Hospitals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الانترلوكين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البروتين التفاعلي سي في مرضي سرطان الثدي بمستشفيات جامعه المنوفيه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طلعت احمد الجندى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CD73 Expression on neoplastic B Lymphocytes and correlation with clinical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outcome in patients with chronic lymphocytic leukemia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دراسه سي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علي الخلايا اللمفاويه السرطانيه بي وتحديد علاقته بالناتج الاكلينيكي في مرضى سرطان الدم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اللمفاوي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منال منير محمد منصور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Neutrophil CD64 Expression as a Marker to Discriminate Infection from Disease Activity in Systemic Lupus Erythematosus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تعبير السي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الحلايا المتعادله كدلاله للتفرقه بين العدوى و النشاط المرضى في مرضى الذابه الحمراء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 سعد حسين سعد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395" w:type="dxa"/>
          </w:tcPr>
          <w:p w:rsidR="003767FB" w:rsidRDefault="00422B5E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betweentransforming growth factor beta 2 and primary osteoarthritis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الارتباط بين عامل النمو المحول بيتا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مرضخشونه المفاصل الاوليه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عثمان ابراهيم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395" w:type="dxa"/>
          </w:tcPr>
          <w:p w:rsidR="003767FB" w:rsidRDefault="00422B5E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detection of hbc antibodies and possibility of infection by blood transfusion from seronegative blood donors in menoufia university hospital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الكشف عن الاجسام المضاده اللبيه واحتماليه العدوي بنقل الدم من المتبرعين سالبي النتااج للمستضد السطحي لفيروس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مستشفى جامعه المنوفيه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سميه نبيل عبد الفتاح النبوي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Exonuclease 1 K589E Polymorphism in patients with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تنوع النمط الجيني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(K589E)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بالجين المساول عن انزيم الاكسونيوكليز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المرضي المصابين بسرطان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اماني السيد احمد محمد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Matrilin-3 (MATN-3) gene polymorphism in primary osteoarthritis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العلاقه بين تعدد اشكال جين ماتريلين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وخشونه المفاصل الاوليه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ايناس محمود محمد هيكل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Utility of Insulin Like Growth Factor-1 In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الفااده الاكلينيكيه من معامل النمو شبيه الانسولين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سرطان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تسنيم احمد عبد الوهاب عبد السلام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Low density lipoprotein receptor on peripheral lymphocytes as a candidate receptor for hepatitis C virus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مستقبل البروتين الدهني منخفض الكثافه علي الخلايا الليمفاويه في الدم كمستقبل مقترح للفيروس الكبدى سي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سمر محمد امين عماره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of macrophage migration inhibitory factor -173 G/C gene polymorphism with dilated cardiomyopathy in children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ارتباط تعدد الشكل الجيني للعامل المثبط لهجره البلعم جي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سي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- 173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بتمدد عضله القلب لدي الاطفال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عبد العزيز محمد الباجوري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395" w:type="dxa"/>
          </w:tcPr>
          <w:p w:rsidR="003767FB" w:rsidRDefault="00422B5E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Cd14bright cd16+ monocyte subset and interleukin 17 level in patients with rheumatoid arthritis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مجموعه الخلايا الاحاديه النواه الموجبه لسي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وقويه التعبير لسي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ومستوي انترليوكين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مرضى الرثيان المفصلي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نشوي ابراهيم لاشين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Talin 1 in Patients with Hepatocellular Carcinoma and Liver Cirrhosis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نسبه التالين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الدم في مرضي سرطان وتشمع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صلاح عبد الجواد البيومي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Midkine as a Novel Marker in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مستوي ميدكاين بالدم كماشر جديد في اورام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عبد الغني عيسى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95" w:type="dxa"/>
          </w:tcPr>
          <w:p w:rsidR="003767FB" w:rsidRDefault="00422B5E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Proteinase-activated receptor 2 expression on peripheral blood monocytes and t cells in patients with rheumatoid arthritis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التعبير عن المستقبلات المنشطه بالبروتيناز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علي خلايا الدم الطرفيه احاديه النواه والخلايا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الرثيان المفصلى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فتحي فرج المحمودى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Applications of Bone Marrow Derived Cells in the Acute Liver Disease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تطبيقات الخلايا المشتقه من نخاع العظام في مرض الكبد الحاد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احمد سعيد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Rapid Detection of Klebsiella pneumoniae Carbapenemase Genes in Enterobacteriaceae (KPC)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الاكتشاف السريع لجينات انزيم الكربابميناز الحاص بالكلبسيلا الراويه في البكتريا المعويه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سامي محمد المغربى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Role of Serum Monocyte Chemoattractant Protein-1 as A Tumor Marker in Diagnosis of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دور البروتين الجاذب كيمياايا للخليه وحيده النواه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كدلاله للورم في تشخيص سرطان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خلود جميل ابراهيم ماضي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CD38 expression in B cell chronic lymphocytic leukemia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عامل التمييز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في سرطان الخلايا الليمفاويه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محمد ابو الخير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Applications of platelet-rich plasma preparation in knee Osteoarthritis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تطبيقات مستحضربلازما غني بالصفااح الدمويه في الفصال العظمي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كامل مسرجه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role of endothelin - 1 in the Pathogenesis of diabetic nephropathy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دور الاندوثيلين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في حدوث مرض اعتلال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الكلي السكري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سامي احمد الغباشى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Interleukin-17 gene polymorphism and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تعدد اشكال الجين الخاص بالانترليكين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وسرطان خلايا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اماني محمد عبد المقصود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Tumor suppressor p53 gene codon 72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polymorphism and failure to imatinib response in chronic myeloid leukemia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تعدد النمط الجيني في كودون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27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للجين القامع للورم بي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35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وعدم الاستجابه للاماتينيب في سرطان الدم الميلودي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ياسمين احمد حسن صادق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يونس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FAP-1 Expression in Patients with Acute Leukaemia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التعبير عن الفاب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المرضي الذين يعانون من سرطان الدم الحاد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ولاء محمد حسن الزوبري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Reticulated Platelets in Acute Coronary Syndrome Patient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الصفااح الدمويه الشبكيه في مريض متلازمه الشريان التاجي الحاده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موسي محمد موسى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allograft inflammatory factor I in Diabetic Nephropathy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نسبه عامل الطعم الخيفي الالتهابي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(1)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مصل مرضي الاعتلال الكلوي الناتج عن مرضى السكري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عبد الحميد البدري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Tissue Factor Expression on Platelets in Patients with Acute Coronary Syndrome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التعبير عن العامل النسيجي علي الصفااح الدمويه في المرضى الذين يعانون من متلازمه الشريان التاجي الحاد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نيرمين حامد عبد الستار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clinical utility of DKK1in patients with Hepatocellular carcinoma before and after surgical treatment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الاهميه الاكلينيكيه لديكوبف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لمرضي سرطان الكبد قبل وبعد العلاج الجراحي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صالح مختار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Plasminogen Activator Inhibitor-1 (SERPINE1) 4G/5G Polymorphism in HCC Associated with Viral Infection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تعدد اشكال البلازمينوجين المنشط المانع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سيربين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1 ) 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جي في سرطان الكبد المصاحب للعدوي الفيروسيه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عاطف محمد حجازي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Regulatory T Cells in Childhood Immune Thrombocytopenic Purpura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الخلايا التاايه التنظيميه في مرض نقص الصفااح المانعي في الاطفال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 حمدي احمد الشافعي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Relationship between Cyclin D1 G870A polymorphism and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العلاقه بين النمط الجيني لجين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سيكلين 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وسرطان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اسراء توفيق احمد علام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T Regulatory Cells in Type1 Diabetes Mellitus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الخلايا التاايه التنظيميه في مرضى النوع الاول من داء السكرى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سمر شوقي سالمان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Candiduria in catheterized Menoufia patients emerging microbiological trends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الكنديديا في البول من قسطره مرضى جامعه المنوفيه مشكله ميكروبيه مستحدثه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ولاء ياسين محمد سيف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Influence of Angiotensin I-Converting Enzyme GenePolymorphism on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النمط الجيني لانزيم الانجوتينسين علي سرطان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نهي احمد حمدى عبد العزيز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Immunomodulatory Effect of Mesenchymal Stem Cells on Lymphocytes of Rheumatoid Arthritis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التطبع المناعي للخلايا الجذعيه المزنشيميه على الخلايا الليمفاويه لمرضى الالتهاب الروماتيزمى للمفاصل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 فاروق محمد عبد الرحيم بدر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Vitamin D receptor gene polymorphisms and susceptibility to diabetic nephropathy in Egyptian patients with type 2 diabetes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الإرتباط بين التنوع الجيني لمستقبلات فيتامين د وإحتماليه حدوث إعتلال الكليه السكرى فى المرضى المصريين المصابين بالسكرى من النوع الثانى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محمود ابو اليزيد اللين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Interleukin-10 gene polymorphism and the clinical outcome of immune thrombocytopenic purpura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جين الإنترلوكين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والنتائج الإكلينيكيه لمرض نقص الصفائح المناعيه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محمد رشاد المصري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Matrix Metalloproteinase-1 Gene Polymorphism in Patients with Hepatocellular Carcinoma on top of Hepatitis C and B Viruses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النمط الجيني لماتركس ميتالوبروتينيز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سرطان الكبد الناتج عن الالتهاب الكبدى الفيروسى سى وبى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امنيه صلاح نبيه احمد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Significance of Apahepatocellular risk factor for as apolymorphism carcinoma in chronic hepatitis C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أهميه التحور الجيني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(Apa-l)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جين مستقبلات فيتامين د كعامل مسبب للاصابه بسرطان الكبد فى المرضى المصابين بالتهاب الكبد المزمن سى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ياسمين عبد العزيز الحاج علي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Soluble Klotho Protein in Patients with Different Degrees of Chronic Kidney Disease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مستوي الكلوزو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بروتين الذائب فى مصل دم مرضى المراحل المختلفه من أمراض الكليه المزمنه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موسي علوان الشونى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Role of von WillebrandAntigen as a New Marker for Liver Fibrosis in Patients with Chronic Hepatitis C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دور المستضد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فونفليبراند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كعلامه جديده في تليف الكبد فى حالات مرضى الالتهاب المزمن الكبدى الفيروسى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ايلاف ابو زيد البنا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of HLA-G gene polymorphism with hepatocellularcarcinoma in Egyptian population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العلاقه بين تنوع النمط الجيني فى جين مستضد كريات الدم البيضاء البشريه جى وسرطان الكبد فى المرضى المصريين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 ابراهيم ابراهيم العشماوى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Applications of Platelet-Rich Plasma Preparation in Burns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تطبيق تحضيرات البلازما الغنيه بالصفائح الدمويه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علاج الحروق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حسن الشيتي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von Willebrand Factor Levels and Thr789Ala vWF Gene Polymorphism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Ischemic Heart Diseases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مستويات عامل فون ويلبراند وتعدد الأشكال الجيني لثيريونين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987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ألانين فى أمراض نقص ترويه القلب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عادل محمد يونس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Role of Tissue Factor (CD142) expression on liver damage in Diabetic Hepatitis C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دور العامل النسيجي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CD142 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التأثير على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تلف الكبد فى المرضى المصابين بالاتهاب الكبدي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الفيروسي سي ومرض السكري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فرج محمد سلامه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Platelet derived growth factor in platelet-rich plasma of HCV infected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وجيد عامل النمو المشتق من الصفائح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الدمويه فى البلازما الغنيه بالصفائح الدمويه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 المرضى المصابين بالفيرٍوس الكبدي س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ذكي بدوى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application of platelet rich plasma in diabetic foot ulcer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 ا رسه تطبيق البلازما الغنيه بالصفائح الدمويه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قرحه القدم السكري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عبير مدحت بسيوني مرسى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circulating endothelial cells in preeclampsoa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الخلايا المبطنه للأوعيه الدمويه السياره في ما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قبل تسمم الحمل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بهاء الدين وديع الاسود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CD62L expression in Chronic Lymphocytic Leukemiapatients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التعبير عي سي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ليجا ند في سرطان الدم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الليوفاوى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سناء سمير محمد جبريل سويلم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potential of adipocyte stem cells Differentiation into cardiomyocytes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الخلايا الجذعييه الشحميه في التمايز إلى خلايا قلبيه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محمد ابراهيم الشيمي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CD69 Expression as an Indicator in Chronic Lymphocytic Leukemia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دور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CD69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كمؤشر في مرض سرطان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 الليمفاوي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فاطمه محمد محمد عبد المقصود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Cytochrome P450 - 2J2 Gene Polymorphism in Patients with Coronary Artery Diseases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تعدد الصور الجينيه لسيتوكروم بي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450 - 2j2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المرضى الذين يعانون من أمراض الشريان التاجى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علياء عادل الفيشاوي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FLT3 Receptor Protein (CD135) Expression in Acute Leukemic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التعبير عن ف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مستقبل البروتين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س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531 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مرضي سرطان الدم الحاد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سمر سامي هندى الجزار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RECK gene promoter rs11788747 polymorphism in Egyptian patients with hepatocellular carcinoma on top of chronic hepatitis C viral infection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التعدد الشكلي للجين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RECK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المحفز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11788747 RS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المرضى المصابين بسرطان الكبد الناتج عن الالتهاب الكبدى الفيروسى سى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الله مصطفي محمد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CD14++CD16+ peripheral blood monocytes in asthmatic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خلايا الدم الوحيدات سي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41 ++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41 +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مرضي الربو الشعبي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عبد الستار ابراهيم داود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circulating endothelial progenitor cells in patients with breast cancer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الخلايا الأوليه الغشائيه المنتشره في الدم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مرضي سرطان الثدي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شعبان ابو اليزيد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relationship between Glutathione Peroxidase 1 Polymorphism and Hepatocellular Carcinoma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العلاقه بين تعدد الاشكال الجيني للجلوتاثيون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بيروأكسيديز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وسرطان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محمد عبد الوهاب ابوعجيزه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YKL-40: A marker of hepatic fibrosis in chronic hepatitis C virus infection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واي كيه إل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40 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كدلاله لتليف الكبد فى المرضى المصابين بالإلتهاب الكبدى الفيروسى سى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عبد الباسط احمد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Use of Azacytidine in mesenchymal stem cells differentiation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استخذام الأزاسايتيدين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تمايز الخلايا الجذعيه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عادل محمد المرسي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Dynamics of regulatory T cells and follicular helper T cells in systemic lupus erythematosus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ديناميكيه الخلايا التائيه التنظيميه والخلايا التائيه المساعده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الجريبيه في مرضى الذئبه الحماميه الجهازيه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هند هاشم مصطفي عيسى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CD44 and CD95 in children with acute lymphoblastic leukemia and its relation to prognostic factors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CD44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CD95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لدي الأطفال المصابين بسرطان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 الليمفاوي الحاد وعلاقته بالتطور المرضى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سماح السيد الشرقاوي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CD200 and Differential Diagnosis of Mature B- Cell Neoplasms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الس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التشخيصٌ التفضيلي لخليهٌ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الاورام ب الناضجه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السيد ابراهيم السواح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Fibroblastic Growth Factor 23 in Patients with Chronic Kidney Disease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تقييي يستوى عايم انن وً انهيفي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يصم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 يرضي اعتلال انكهيه المزين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ابو اليزيد عبد المقصود سابق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Expression of natural killer cell activating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receptor (NKp44) in the peripheral blood of non-Hodgkin lymphoma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ظهير المستقبلات المنشطه للخلايا القاتله الطبيعيه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إن كي بي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44 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الذم المحيطي في مرضى سرطان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الغذد الليمفاويه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الغير هىدجكين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خلود جمال محمد عماره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230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Relationship Between Apolipoprotein E4 Gene Polymorphism and risk of developing Alzheimer’s disease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العلاقه بين أبونيبوبروتين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إي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متعدد الشكل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الجيني وخطر الإصابه بمر الزهايمر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محمد حافظ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CD305 expression in Chronic Lymphocytic Leukemia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أهمية التعبير عه معامل التميز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305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سرطان الدم الليمفاوي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نهي صلاح الدين جمال موسى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Relationship between X-ray repair cross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complementi</w:t>
            </w:r>
            <w:r w:rsidR="001B6D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ng group1 </w:t>
            </w:r>
            <w:r w:rsidR="001B6D07" w:rsidRPr="001B6D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Gene</w:t>
            </w:r>
            <w:r w:rsidR="001B6D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B6D07" w:rsidRPr="001B6D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Polymorphism </w:t>
            </w:r>
            <w:r w:rsidR="001B6D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</w:t>
            </w:r>
            <w:r w:rsidR="001B6D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llular Carcinoma in chronic HCV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infected Egyptian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العلاقة بين النمط الجيني لجين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xrcc1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وسرطان الكبد الناتج عن الإلتهاب الكبدى الفيروسى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مصر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سعيد فؤاد حمام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Applications of stem cells in cardiogenesis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استخذام الخلايا الجذعية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اعادة انماء خلايا القلب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جهاد حلمي احمد شلبى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of Survivin Gene Polymorphism and Colorectal Cancer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علاقة تعدد الأشكال الجيني لجين السيرفيفين بسرطان القولون والمستقيم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مامون احمد الصاوى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significance of Alpha Hemoglobin Stabilising Protein expression In Beta thalassemia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أهمية قياس التعبير الجيني للجين المثبث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لهيموجلوبين الفا في مرضي البيتاثلاسيميا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ايات سامي محمد عبد الله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Circulating CD4 + CD28 null T cells in patients with systemic lupus erythematosus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الخلايا الحاملة لسي 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موجب وسى 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null 28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الذئبة الحمراء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محمد سعد السيد سالم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Iron and Red Cell Extended Parameters in Chronic Anemic HCV Bleeders versus Non- bleeders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العوامل المتغيرة الممتدة للخلا ياالحمراء ونسبة الحديد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 فيروس س المصابين بالأنيميا في حالة وجود نزيف دموي من عدمه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سعيد شحاث عطا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von willebrand factor antigen levels and Thr789Ala vWF gene polymorphism in preeclampsia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مستويات عامل فون فولبراند وتعدد الأشكال الجيني لثيريونين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987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ألانين فى تسمم الحمل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رانيا هاني عبد الفتاح عماره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Urinary podocalyxin: As a marker for early detection of glomerular dysfunction in patients with type 2 diabetic nephropathy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البودوكالكسين في البول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كدليل للكشف المبكر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لاعتلال الكبيبة في المرض الكلوي في مرضى النوع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الثاني للسكري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شوقي محمد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the Role of Gonadotropins in Regulation Differentiation of Mesenchymal Stem Cells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الجونادوتروبين في تمايز الخلايا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الجزعية الوسيطة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هاجر صلاح علي ابو النجا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Nitrite and Nitrate assessment in Patient with thalassemia and sickle cell anemia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الييتريث والىترات فى مرضى أويميا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البحر المتوسط وأويميا الخلايا المىجلية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حمديه سليمان محمود سليمان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Vitro Differentiation of Mesenchymal Stem Cells into Testicular Leydig Cells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تمايز الخلايا الجزعية الوسيطة الي خلايا ايديغ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المختبر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سعيد شعبان محمد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The Role of PDCD4 and Serum P53 in Colorectal Cancer in Egyptian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دور بي دي سي 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وبي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مصل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مرضي سرطان القولون والمستقيم المصريين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شيرين ضياء الدين علي ابو العلا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application of mesenchymal stem cells in treatment of skeltal system diseases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تطبيق الخلايا الجذعية الوسيطة في علاج امراض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الجهاز العظمي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زهراء عزب محمد ابو العطا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urokinase plasminogen activator Receptor (CD87) on denovo acute myeloid leukemia patients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منشط مستقبلات يوروكيناز البلازمينوجين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(CD87)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في سرطان الدم النخاعي الحاد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اروي عبد الحميد حجى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Isolation and multilineages diferenitiation of umbilical cord-mesenchymal stem cells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فصل خلايا النسيج الوسطي من الحبل السرى وتمايزها لخلايا متعددة الأنساب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زكي عبد الحميد تركى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of type 1 collagen (COLIA1) gene polymorphism with osteoporosis in thalassemia major</w:t>
            </w:r>
          </w:p>
        </w:tc>
        <w:tc>
          <w:tcPr>
            <w:tcW w:w="382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العلاقة بين تعدد اشكال جين الكولاجين النوع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وهشاشة العظام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المرضي المصابين بانيميا البحر المتوسط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ساميه سامي محمد مشعل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P53 as Apoptotic Marker before and after Phototherapy in Full Term Neonates with Hyperbilirubinemia in Menoufia University Hospitals</w:t>
            </w:r>
          </w:p>
        </w:tc>
        <w:tc>
          <w:tcPr>
            <w:tcW w:w="3827" w:type="dxa"/>
          </w:tcPr>
          <w:p w:rsidR="003767FB" w:rsidRDefault="003767FB" w:rsidP="007967B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كعلامة للموت المبرمج للخلايا قبل وبعد العلاج الضوئى فى الأطفال حديثى الولادة كامللى النمو المصابين باليرقان فى مستشفيات جامعة المنوفية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عبد الحميد عبد المحسن القرشي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Relationship of Methylenetetrahydrofolate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Reductase C677T Genetic Polymorphism and Oxidative Changes in Egyptian β-Thalassemia Major Patients</w:t>
            </w:r>
          </w:p>
        </w:tc>
        <w:tc>
          <w:tcPr>
            <w:tcW w:w="3827" w:type="dxa"/>
          </w:tcPr>
          <w:p w:rsidR="003767FB" w:rsidRDefault="003767FB" w:rsidP="007967B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العلاقة بين التعدد الجيني لإنزيم ميثيل تتراهيدروفوليت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ريداكتازوالتوتر </w:t>
            </w:r>
            <w:r w:rsidR="00796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الأوكسيدي في مرضي أنيميا البحر الأبيض المتوسط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الشيماء ربيع سليمان الخولي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Functional polymorphism of CYP2B6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G15631T in chronic myeloid Leukemia patients</w:t>
            </w:r>
          </w:p>
        </w:tc>
        <w:tc>
          <w:tcPr>
            <w:tcW w:w="3827" w:type="dxa"/>
          </w:tcPr>
          <w:p w:rsidR="003767FB" w:rsidRDefault="003767FB" w:rsidP="007967B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تعذد الأشكال الوظيفية مه س واي ب ٢ب ٦ًجي ١٥٦٣١ تى ف مرضى سرطان الدم النخاع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مياده جمال الدين محمود حجاج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ascular endothelial growth factor gene polymorphism in Egyptian patients with B- Chronic Lymphocytic Leukemia</w:t>
            </w:r>
          </w:p>
        </w:tc>
        <w:tc>
          <w:tcPr>
            <w:tcW w:w="3827" w:type="dxa"/>
          </w:tcPr>
          <w:p w:rsidR="003767FB" w:rsidRDefault="003767FB" w:rsidP="007967B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تعدد الأشكال الجينية لعامل نمو الخلايا المبطنة للأوعية في مرضى سرطان الدم الليمفاوى المزمن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سها انور خالد زناتي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Factor V Leiden and prothrombin G20210A gene mutations in cancer patients with thromboembolic events</w:t>
            </w:r>
          </w:p>
        </w:tc>
        <w:tc>
          <w:tcPr>
            <w:tcW w:w="3827" w:type="dxa"/>
          </w:tcPr>
          <w:p w:rsidR="003767FB" w:rsidRDefault="003767FB" w:rsidP="007967B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طفرة ج</w:t>
            </w:r>
            <w:r w:rsidR="007967B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ين العامل الخامس ليدن وطفرة جين</w:t>
            </w:r>
            <w:r w:rsidR="00796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7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البروثرومبين</w:t>
            </w:r>
            <w:r w:rsidR="00796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G20210A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مرضي السرطان المصاحب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بأحداث الانصمام الخثاري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السيد رمضان جنينه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Growth Differentiation Factor 15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and Erythropoietin Levels in Anaemic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Patients with Liver Cirrhosis</w:t>
            </w:r>
          </w:p>
        </w:tc>
        <w:tc>
          <w:tcPr>
            <w:tcW w:w="3827" w:type="dxa"/>
          </w:tcPr>
          <w:p w:rsidR="003767FB" w:rsidRDefault="003767FB" w:rsidP="007967B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مستوي عامل النمو التمايزى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والاريثروبيوتين فى مرضى التليف الكبدى مع فقر الدم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نيفين محمود فؤاد السعيد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Significance of HOX–Gene expression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patients with acute leukemia</w:t>
            </w:r>
          </w:p>
        </w:tc>
        <w:tc>
          <w:tcPr>
            <w:tcW w:w="3827" w:type="dxa"/>
          </w:tcPr>
          <w:p w:rsidR="003767FB" w:rsidRDefault="003767FB" w:rsidP="007967B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أهمية التعبير عن جينات هوكس في المرضي الذين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يعانون من سرطان الدم الحاد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عزه رمضان محمد عبد الخالق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different methods for detection of hospital acquired methicillin resistant staphylococcus aureus</w:t>
            </w:r>
          </w:p>
        </w:tc>
        <w:tc>
          <w:tcPr>
            <w:tcW w:w="3827" w:type="dxa"/>
          </w:tcPr>
          <w:p w:rsidR="003767FB" w:rsidRDefault="003767FB" w:rsidP="007967B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الطرق المختلفة لتشخيص عدوي البكتيريا العنقودية المقاومة للميثيسيلين فى المستشفيات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محمد صلاح الدين محمد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Vaspin Level with the Severity of Coronary Artery Disease</w:t>
            </w:r>
          </w:p>
        </w:tc>
        <w:tc>
          <w:tcPr>
            <w:tcW w:w="3827" w:type="dxa"/>
          </w:tcPr>
          <w:p w:rsidR="003767FB" w:rsidRDefault="003767FB" w:rsidP="007967B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مستوي الفاسبين في مصل الدم مع حدة مرض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الشريان التاجي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صفوه فكري على الشوربجى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Apolipoproteins A1 and A4 in patients with Hepatocellular Carcinoma</w:t>
            </w:r>
          </w:p>
        </w:tc>
        <w:tc>
          <w:tcPr>
            <w:tcW w:w="3827" w:type="dxa"/>
          </w:tcPr>
          <w:p w:rsidR="003767FB" w:rsidRDefault="003767FB" w:rsidP="007967B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مستوي ابوليبوبروتين أ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أ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سرطان الكبد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بلال جلال خلاف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Nucleated red blood cell and soluble transferrin receptor as surrogate markers of adequate transfusion in patients with beta thalassemia</w:t>
            </w:r>
          </w:p>
        </w:tc>
        <w:tc>
          <w:tcPr>
            <w:tcW w:w="3827" w:type="dxa"/>
          </w:tcPr>
          <w:p w:rsidR="003767FB" w:rsidRDefault="003767FB" w:rsidP="007967B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كرات الدم الحمراء ذات النواة ومستقبلات الترانسفرين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الذائبة كدلالات بديلة لنقل الدم الفعال في مرضي أنيميا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البحر المتوسط بيتا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سهير عبد المحسن علي ونس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Clinical significance of Toll-like receptor 2 expression in patients with chronic lymphocytic leukemia</w:t>
            </w:r>
          </w:p>
        </w:tc>
        <w:tc>
          <w:tcPr>
            <w:tcW w:w="3827" w:type="dxa"/>
          </w:tcPr>
          <w:p w:rsidR="003767FB" w:rsidRDefault="003767FB" w:rsidP="007967B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الأهمية الاكلينيكية لمستقبل شبيه التول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 مرضي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سرطان الدم الليمفاوي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هاجر سعيد موسي نصار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CD200 and ROR1expressions in chronic lymphocytic leukemia</w:t>
            </w:r>
          </w:p>
        </w:tc>
        <w:tc>
          <w:tcPr>
            <w:tcW w:w="3827" w:type="dxa"/>
          </w:tcPr>
          <w:p w:rsidR="003767FB" w:rsidRDefault="003767FB" w:rsidP="007967B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مجموعة التميز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 رور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مرضى سرطان الدم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الليمفاوى المزمن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صلاح عبد المجيد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3767FB" w:rsidTr="00AA0876">
        <w:tc>
          <w:tcPr>
            <w:tcW w:w="567" w:type="dxa"/>
          </w:tcPr>
          <w:p w:rsidR="003767FB" w:rsidRDefault="003767FB" w:rsidP="00422B5E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395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relationship between ELMO1 gene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polymorphism and diabetic nephropathy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 2 diabetic patients.</w:t>
            </w:r>
          </w:p>
        </w:tc>
        <w:tc>
          <w:tcPr>
            <w:tcW w:w="3827" w:type="dxa"/>
          </w:tcPr>
          <w:p w:rsidR="003767FB" w:rsidRDefault="003767FB" w:rsidP="007967B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العلاقة بين التعدد الجيني لجين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ELMO1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واعتلال الكلي في مرضي النوع الثاني لمرض السكري</w:t>
            </w:r>
          </w:p>
        </w:tc>
        <w:tc>
          <w:tcPr>
            <w:tcW w:w="2127" w:type="dxa"/>
          </w:tcPr>
          <w:p w:rsidR="003767FB" w:rsidRDefault="003767FB" w:rsidP="00AA0876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خديجه احمد رفعت احمد</w:t>
            </w:r>
          </w:p>
        </w:tc>
        <w:tc>
          <w:tcPr>
            <w:tcW w:w="708" w:type="dxa"/>
          </w:tcPr>
          <w:p w:rsidR="003767FB" w:rsidRDefault="003767FB" w:rsidP="00422B5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422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567" w:left="119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31A" w:rsidRDefault="007F431A" w:rsidP="007A4098">
      <w:pPr>
        <w:spacing w:after="0" w:line="240" w:lineRule="auto"/>
      </w:pPr>
      <w:r>
        <w:separator/>
      </w:r>
    </w:p>
  </w:endnote>
  <w:endnote w:type="continuationSeparator" w:id="1">
    <w:p w:rsidR="007F431A" w:rsidRDefault="007F431A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C2" w:rsidRDefault="004E39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2B5E" w:rsidRDefault="00422B5E">
        <w:pPr>
          <w:pStyle w:val="Footer"/>
          <w:jc w:val="center"/>
        </w:pPr>
        <w:fldSimple w:instr=" PAGE   \* MERGEFORMAT ">
          <w:r w:rsidR="004E39C2">
            <w:rPr>
              <w:noProof/>
            </w:rPr>
            <w:t>13</w:t>
          </w:r>
        </w:fldSimple>
      </w:p>
    </w:sdtContent>
  </w:sdt>
  <w:p w:rsidR="00422B5E" w:rsidRDefault="00422B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C2" w:rsidRDefault="004E39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31A" w:rsidRDefault="007F431A" w:rsidP="007A4098">
      <w:pPr>
        <w:spacing w:after="0" w:line="240" w:lineRule="auto"/>
      </w:pPr>
      <w:r>
        <w:separator/>
      </w:r>
    </w:p>
  </w:footnote>
  <w:footnote w:type="continuationSeparator" w:id="1">
    <w:p w:rsidR="007F431A" w:rsidRDefault="007F431A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C2" w:rsidRDefault="004E39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B5E" w:rsidRDefault="00422B5E" w:rsidP="007A4098">
    <w:pPr>
      <w:pStyle w:val="Header"/>
      <w:rPr>
        <w:rStyle w:val="Strong"/>
        <w:color w:val="002060"/>
        <w:sz w:val="30"/>
        <w:szCs w:val="30"/>
      </w:rPr>
    </w:pPr>
    <w:r w:rsidRPr="001D3FCF">
      <w:rPr>
        <w:noProof/>
      </w:rPr>
      <w:pict>
        <v:roundrect id="Rounded Rectangle 3" o:spid="_x0000_s2055" style="position:absolute;margin-left:-29.4pt;margin-top:-11pt;width:193.3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422B5E" w:rsidRPr="007B6B35" w:rsidRDefault="00422B5E" w:rsidP="00B9665F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Clinical pathology</w:t>
                </w:r>
              </w:p>
              <w:p w:rsidR="00422B5E" w:rsidRPr="00B9665F" w:rsidRDefault="00422B5E" w:rsidP="00B9665F">
                <w:pPr>
                  <w:rPr>
                    <w:szCs w:val="44"/>
                  </w:rPr>
                </w:pPr>
              </w:p>
            </w:txbxContent>
          </v:textbox>
        </v:roundrect>
      </w:pict>
    </w:r>
    <w:r w:rsidRPr="001D3FCF">
      <w:rPr>
        <w:noProof/>
      </w:rPr>
      <w:pict>
        <v:roundrect id="Rounded Rectangle 1" o:spid="_x0000_s2057" style="position:absolute;margin-left:345.5pt;margin-top:-11pt;width:184.45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422B5E" w:rsidRPr="00422B5E" w:rsidRDefault="00422B5E" w:rsidP="00B9665F">
                <w:pPr>
                  <w:jc w:val="center"/>
                  <w:rPr>
                    <w:sz w:val="48"/>
                    <w:szCs w:val="48"/>
                    <w:rtl/>
                    <w:lang w:bidi="ar-EG"/>
                  </w:rPr>
                </w:pPr>
                <w:r w:rsidRPr="00422B5E">
                  <w:rPr>
                    <w:rStyle w:val="Strong"/>
                    <w:rFonts w:hint="cs"/>
                    <w:color w:val="002060"/>
                    <w:sz w:val="48"/>
                    <w:szCs w:val="48"/>
                    <w:rtl/>
                    <w:lang w:bidi="ar-EG"/>
                  </w:rPr>
                  <w:t>الباثولوجيا الإكلينيكيه</w:t>
                </w:r>
              </w:p>
              <w:p w:rsidR="00422B5E" w:rsidRPr="00B9665F" w:rsidRDefault="00422B5E" w:rsidP="00B9665F">
                <w:pPr>
                  <w:rPr>
                    <w:szCs w:val="52"/>
                  </w:rPr>
                </w:pPr>
              </w:p>
            </w:txbxContent>
          </v:textbox>
        </v:roundrect>
      </w:pict>
    </w:r>
    <w:r w:rsidRPr="001D3FCF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9.9pt;margin-top:-11pt;width:125.6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422B5E" w:rsidRPr="007B6B35" w:rsidRDefault="00422B5E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MSc</w:t>
                </w:r>
                <w:bookmarkStart w:id="0" w:name="_GoBack"/>
                <w:bookmarkEnd w:id="0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</w:p>
            </w:txbxContent>
          </v:textbox>
        </v:shape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422B5E" w:rsidRDefault="00422B5E" w:rsidP="007A4098">
    <w:pPr>
      <w:pStyle w:val="Header"/>
      <w:rPr>
        <w:rStyle w:val="Strong"/>
        <w:color w:val="002060"/>
        <w:sz w:val="30"/>
        <w:szCs w:val="30"/>
      </w:rPr>
    </w:pPr>
  </w:p>
  <w:p w:rsidR="00422B5E" w:rsidRDefault="00422B5E" w:rsidP="007A40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C2" w:rsidRDefault="004E39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110020"/>
    <w:rsid w:val="00144F1F"/>
    <w:rsid w:val="001B6D07"/>
    <w:rsid w:val="001C5663"/>
    <w:rsid w:val="001D3FCF"/>
    <w:rsid w:val="001E015C"/>
    <w:rsid w:val="00276462"/>
    <w:rsid w:val="002B145E"/>
    <w:rsid w:val="0037381B"/>
    <w:rsid w:val="003767FB"/>
    <w:rsid w:val="00422B5E"/>
    <w:rsid w:val="00495AAD"/>
    <w:rsid w:val="004964DB"/>
    <w:rsid w:val="004E39C2"/>
    <w:rsid w:val="004F5D8D"/>
    <w:rsid w:val="0052391A"/>
    <w:rsid w:val="005458F7"/>
    <w:rsid w:val="00564BD8"/>
    <w:rsid w:val="0056720A"/>
    <w:rsid w:val="00691596"/>
    <w:rsid w:val="007967B5"/>
    <w:rsid w:val="007A4098"/>
    <w:rsid w:val="007B6B35"/>
    <w:rsid w:val="007F431A"/>
    <w:rsid w:val="00971DC2"/>
    <w:rsid w:val="00AA0876"/>
    <w:rsid w:val="00B003A6"/>
    <w:rsid w:val="00B9665F"/>
    <w:rsid w:val="00CB1A45"/>
    <w:rsid w:val="00D40E15"/>
    <w:rsid w:val="00D82700"/>
    <w:rsid w:val="00DC14A4"/>
    <w:rsid w:val="00DF658A"/>
    <w:rsid w:val="00F9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039-B79A-4BC4-92B7-2582BD7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13</Pages>
  <Words>7874</Words>
  <Characters>44884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21</cp:revision>
  <dcterms:created xsi:type="dcterms:W3CDTF">2020-10-04T11:07:00Z</dcterms:created>
  <dcterms:modified xsi:type="dcterms:W3CDTF">2020-11-16T09:17:00Z</dcterms:modified>
</cp:coreProperties>
</file>